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6A" w:rsidRPr="00DF2366" w:rsidRDefault="00DF2366">
      <w:pPr>
        <w:tabs>
          <w:tab w:val="left" w:pos="7350"/>
        </w:tabs>
        <w:jc w:val="right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sz w:val="28"/>
          <w:szCs w:val="28"/>
        </w:rPr>
        <w:t>ПРОЕКТ</w:t>
      </w:r>
    </w:p>
    <w:p w:rsidR="00AF5B6A" w:rsidRPr="00DF2366" w:rsidRDefault="00AF5B6A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утверждении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жилищном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территории</w:t>
      </w:r>
      <w:r w:rsidR="009D5C31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b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i/>
          <w:sz w:val="28"/>
          <w:szCs w:val="28"/>
        </w:rPr>
        <w:t>Лог</w:t>
      </w:r>
    </w:p>
    <w:p w:rsidR="00AF5B6A" w:rsidRPr="00DF2366" w:rsidRDefault="00AF5B6A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соответствии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Федеральными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законами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6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октября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2003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131-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общих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принципах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местного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самоуправления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»,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31.07.2020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248-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государственном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надзоре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муниципальном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»,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руководствуясь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hyperlink r:id="rId5" w:history="1">
        <w:r w:rsidRPr="00D95608">
          <w:rPr>
            <w:rFonts w:ascii="Liberation Serif" w:eastAsia="Calibri" w:hAnsi="Liberation Serif" w:cs="Calibri"/>
            <w:sz w:val="28"/>
            <w:szCs w:val="28"/>
            <w:shd w:val="clear" w:color="auto" w:fill="FFFFFF"/>
          </w:rPr>
          <w:t>статьей</w:t>
        </w:r>
        <w:r w:rsidRPr="00D95608">
          <w:rPr>
            <w:rFonts w:ascii="Liberation Serif" w:eastAsia="Liberation Serif" w:hAnsi="Liberation Serif" w:cs="Liberation Serif"/>
            <w:sz w:val="28"/>
            <w:szCs w:val="28"/>
            <w:shd w:val="clear" w:color="auto" w:fill="FFFFFF"/>
          </w:rPr>
          <w:t xml:space="preserve"> 23</w:t>
        </w:r>
      </w:hyperlink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Устава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Дума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AF5B6A" w:rsidRPr="00DF2366" w:rsidRDefault="00DF236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sz w:val="28"/>
          <w:szCs w:val="28"/>
        </w:rPr>
        <w:t>РЕШИЛА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>:</w:t>
      </w:r>
    </w:p>
    <w:p w:rsidR="00AF5B6A" w:rsidRPr="00DF2366" w:rsidRDefault="00DF2366" w:rsidP="00DF2366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Утвердить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DF2366" w:rsidRPr="00DF2366" w:rsidRDefault="00DF2366" w:rsidP="00DF2366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Положение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прилагается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DF2366" w:rsidRPr="00DF2366" w:rsidRDefault="00DF2366" w:rsidP="00DF2366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Ключевые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целевые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значения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индикативные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прилагается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DF2366" w:rsidP="00DF2366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 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Перечень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 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порядок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(</w:t>
      </w:r>
      <w:r w:rsidRPr="00DF2366">
        <w:rPr>
          <w:rFonts w:ascii="Liberation Serif" w:eastAsia="Calibri" w:hAnsi="Liberation Serif" w:cs="Calibri"/>
          <w:sz w:val="28"/>
          <w:szCs w:val="28"/>
        </w:rPr>
        <w:t>прилагается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Настоящее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опубликовать</w:t>
      </w:r>
      <w:r w:rsidRPr="00DF2366">
        <w:rPr>
          <w:rFonts w:ascii="Liberation Serif" w:eastAsia="Liberation Serif" w:hAnsi="Liberation Serif" w:cs="Liberation Serif"/>
          <w:i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газете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</w:rPr>
        <w:t>Знамя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Победы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»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официальном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сайте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сети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</w:rPr>
        <w:t>Интернет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».</w:t>
      </w:r>
    </w:p>
    <w:p w:rsidR="00AF5B6A" w:rsidRPr="00DF2366" w:rsidRDefault="00DF2366" w:rsidP="00DF2366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вступает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силу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01.01.2022 </w:t>
      </w:r>
      <w:r w:rsidRPr="00DF2366">
        <w:rPr>
          <w:rFonts w:ascii="Liberation Serif" w:eastAsia="Calibri" w:hAnsi="Liberation Serif" w:cs="Calibri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Приложение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вступает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силу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01.03.2021 </w:t>
      </w:r>
      <w:r w:rsidRPr="00DF2366">
        <w:rPr>
          <w:rFonts w:ascii="Liberation Serif" w:eastAsia="Calibri" w:hAnsi="Liberation Serif" w:cs="Calibri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возложить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комиссию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землепользованию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хозяйству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окружающей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Комягин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AF5B6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Председатель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Думы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</w:t>
      </w:r>
      <w:r w:rsidRPr="00DF2366">
        <w:rPr>
          <w:rFonts w:ascii="Liberation Serif" w:eastAsia="Calibri" w:hAnsi="Liberation Serif" w:cs="Calibri"/>
          <w:sz w:val="28"/>
          <w:szCs w:val="28"/>
        </w:rPr>
        <w:t>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DF2366">
        <w:rPr>
          <w:rFonts w:ascii="Liberation Serif" w:eastAsia="Calibri" w:hAnsi="Liberation Serif" w:cs="Calibri"/>
          <w:sz w:val="28"/>
          <w:szCs w:val="28"/>
        </w:rPr>
        <w:t>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Быков</w:t>
      </w: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Глава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DF2366">
        <w:rPr>
          <w:rFonts w:ascii="Liberation Serif" w:eastAsia="Calibri" w:hAnsi="Liberation Serif" w:cs="Calibri"/>
          <w:sz w:val="28"/>
          <w:szCs w:val="28"/>
        </w:rPr>
        <w:t>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  <w:r w:rsidRPr="00DF2366">
        <w:rPr>
          <w:rFonts w:ascii="Liberation Serif" w:eastAsia="Calibri" w:hAnsi="Liberation Serif" w:cs="Calibri"/>
          <w:sz w:val="28"/>
          <w:szCs w:val="28"/>
        </w:rPr>
        <w:t>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Валов</w:t>
      </w:r>
    </w:p>
    <w:p w:rsidR="00AF5B6A" w:rsidRPr="00DF2366" w:rsidRDefault="00AF5B6A" w:rsidP="00DF2366">
      <w:pPr>
        <w:rPr>
          <w:rFonts w:ascii="Liberation Serif" w:hAnsi="Liberation Serif"/>
          <w:sz w:val="28"/>
          <w:szCs w:val="28"/>
        </w:rPr>
      </w:pPr>
    </w:p>
    <w:p w:rsidR="00DF2366" w:rsidRDefault="00DF2366">
      <w:pPr>
        <w:ind w:left="6663"/>
        <w:rPr>
          <w:rFonts w:ascii="Liberation Serif" w:eastAsia="Calibri" w:hAnsi="Liberation Serif" w:cs="Calibri"/>
          <w:sz w:val="28"/>
          <w:szCs w:val="28"/>
          <w:shd w:val="clear" w:color="auto" w:fill="FFFF00"/>
        </w:rPr>
      </w:pPr>
    </w:p>
    <w:p w:rsidR="00DF2366" w:rsidRDefault="00DF2366">
      <w:pPr>
        <w:ind w:left="6663"/>
        <w:rPr>
          <w:rFonts w:ascii="Liberation Serif" w:eastAsia="Calibri" w:hAnsi="Liberation Serif" w:cs="Calibri"/>
          <w:sz w:val="28"/>
          <w:szCs w:val="28"/>
          <w:shd w:val="clear" w:color="auto" w:fill="FFFF00"/>
        </w:rPr>
      </w:pPr>
    </w:p>
    <w:p w:rsidR="00DF2366" w:rsidRDefault="00DF2366">
      <w:pPr>
        <w:ind w:left="6663"/>
        <w:rPr>
          <w:rFonts w:ascii="Liberation Serif" w:eastAsia="Calibri" w:hAnsi="Liberation Serif" w:cs="Calibri"/>
          <w:sz w:val="28"/>
          <w:szCs w:val="28"/>
          <w:shd w:val="clear" w:color="auto" w:fill="FFFF00"/>
        </w:rPr>
      </w:pPr>
    </w:p>
    <w:p w:rsidR="00AF5B6A" w:rsidRPr="00DF2366" w:rsidRDefault="00DF2366" w:rsidP="00DF2366">
      <w:pPr>
        <w:ind w:left="6237"/>
        <w:rPr>
          <w:rFonts w:ascii="Liberation Serif" w:hAnsi="Liberation Serif"/>
          <w:sz w:val="28"/>
          <w:szCs w:val="28"/>
        </w:rPr>
      </w:pPr>
      <w:r w:rsidRPr="00D95608">
        <w:rPr>
          <w:rFonts w:ascii="Liberation Serif" w:eastAsia="Calibri" w:hAnsi="Liberation Serif" w:cs="Calibri"/>
          <w:sz w:val="28"/>
          <w:szCs w:val="28"/>
        </w:rPr>
        <w:lastRenderedPageBreak/>
        <w:t>Утверждено</w:t>
      </w:r>
    </w:p>
    <w:p w:rsidR="00AF5B6A" w:rsidRPr="00DF2366" w:rsidRDefault="00DF2366" w:rsidP="00DF2366">
      <w:pPr>
        <w:ind w:left="6237"/>
        <w:rPr>
          <w:rFonts w:ascii="Liberation Serif" w:hAnsi="Liberation Serif"/>
          <w:sz w:val="28"/>
          <w:szCs w:val="28"/>
        </w:rPr>
      </w:pPr>
      <w:r w:rsidRPr="00D95608">
        <w:rPr>
          <w:rFonts w:ascii="Liberation Serif" w:eastAsia="Calibri" w:hAnsi="Liberation Serif" w:cs="Calibri"/>
          <w:sz w:val="28"/>
          <w:szCs w:val="28"/>
        </w:rPr>
        <w:t>решением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Думы</w:t>
      </w:r>
    </w:p>
    <w:p w:rsidR="00AF5B6A" w:rsidRPr="00DF2366" w:rsidRDefault="00DF2366" w:rsidP="00DF2366">
      <w:pPr>
        <w:ind w:left="6237"/>
        <w:rPr>
          <w:rFonts w:ascii="Liberation Serif" w:hAnsi="Liberation Serif"/>
          <w:sz w:val="28"/>
          <w:szCs w:val="28"/>
        </w:rPr>
      </w:pPr>
      <w:r w:rsidRPr="00D95608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00"/>
        </w:rPr>
        <w:t xml:space="preserve"> 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00"/>
        </w:rPr>
        <w:br/>
      </w:r>
      <w:r w:rsidRPr="00D95608">
        <w:rPr>
          <w:rFonts w:ascii="Liberation Serif" w:eastAsia="Calibri" w:hAnsi="Liberation Serif" w:cs="Calibri"/>
          <w:sz w:val="28"/>
          <w:szCs w:val="28"/>
        </w:rPr>
        <w:t>от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______ 2021 </w:t>
      </w:r>
      <w:r w:rsidRPr="00D95608">
        <w:rPr>
          <w:rFonts w:ascii="Liberation Serif" w:eastAsia="Calibri" w:hAnsi="Liberation Serif" w:cs="Calibri"/>
          <w:sz w:val="28"/>
          <w:szCs w:val="28"/>
        </w:rPr>
        <w:t>г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95608">
        <w:rPr>
          <w:rFonts w:ascii="Liberation Serif" w:eastAsia="Calibri" w:hAnsi="Liberation Serif" w:cs="Calibri"/>
          <w:sz w:val="28"/>
          <w:szCs w:val="28"/>
        </w:rPr>
        <w:t>№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____</w:t>
      </w:r>
    </w:p>
    <w:p w:rsidR="00DF2366" w:rsidRDefault="00DF2366" w:rsidP="00DF2366">
      <w:pPr>
        <w:jc w:val="center"/>
        <w:rPr>
          <w:rFonts w:ascii="Liberation Serif" w:eastAsia="Calibri" w:hAnsi="Liberation Serif" w:cs="Calibri"/>
          <w:b/>
          <w:sz w:val="28"/>
          <w:szCs w:val="28"/>
        </w:rPr>
      </w:pPr>
    </w:p>
    <w:p w:rsidR="00DF2366" w:rsidRDefault="00DF2366" w:rsidP="00DF2366">
      <w:pPr>
        <w:jc w:val="center"/>
        <w:rPr>
          <w:rFonts w:ascii="Liberation Serif" w:eastAsia="Calibri" w:hAnsi="Liberation Serif" w:cs="Calibri"/>
          <w:b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sz w:val="28"/>
          <w:szCs w:val="28"/>
        </w:rPr>
        <w:t>ПОЛОЖЕНИЕ</w:t>
      </w: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контроле</w:t>
      </w: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95608">
        <w:rPr>
          <w:rFonts w:ascii="Liberation Serif" w:eastAsia="Calibri" w:hAnsi="Liberation Serif" w:cs="Calibri"/>
          <w:sz w:val="28"/>
          <w:szCs w:val="28"/>
        </w:rPr>
        <w:t>на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территории</w:t>
      </w:r>
      <w:r w:rsidR="009D5C31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</w:t>
      </w:r>
      <w:r w:rsidRPr="00D95608">
        <w:rPr>
          <w:rFonts w:ascii="Liberation Serif" w:eastAsia="Calibri" w:hAnsi="Liberation Serif" w:cs="Calibri"/>
          <w:sz w:val="28"/>
          <w:szCs w:val="28"/>
        </w:rPr>
        <w:t>го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</w:t>
      </w:r>
      <w:r w:rsidRPr="00D95608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</w:p>
    <w:p w:rsidR="00532128" w:rsidRDefault="00532128" w:rsidP="00DF2366">
      <w:pPr>
        <w:jc w:val="center"/>
        <w:rPr>
          <w:rFonts w:ascii="Liberation Serif" w:eastAsia="Calibri" w:hAnsi="Liberation Serif" w:cs="Calibri"/>
          <w:b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sz w:val="28"/>
          <w:szCs w:val="28"/>
        </w:rPr>
        <w:t>Раздел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I.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Общие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положения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>1.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определяет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порядок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2.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предупреждение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пресечение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энергосбережении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повышении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энергетической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осуществляемая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пределах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полномочий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пресечению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последствий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восстановлению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существовавшего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возникновения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Муниципальный</w:t>
      </w:r>
      <w:r w:rsidR="009D5C31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Администрация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Администрация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4.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кодексом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31 </w:t>
      </w:r>
      <w:r w:rsidRPr="00DF2366">
        <w:rPr>
          <w:rFonts w:ascii="Liberation Serif" w:eastAsia="Calibri" w:hAnsi="Liberation Serif" w:cs="Calibri"/>
          <w:sz w:val="28"/>
          <w:szCs w:val="28"/>
        </w:rPr>
        <w:t>июля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2020 </w:t>
      </w:r>
      <w:r w:rsidRPr="00DF2366">
        <w:rPr>
          <w:rFonts w:ascii="Liberation Serif" w:eastAsia="Calibri" w:hAnsi="Liberation Serif" w:cs="Calibri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248-</w:t>
      </w:r>
      <w:r w:rsidRPr="00DF2366">
        <w:rPr>
          <w:rFonts w:ascii="Liberation Serif" w:eastAsia="Calibri" w:hAnsi="Liberation Serif" w:cs="Calibri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»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248-</w:t>
      </w:r>
      <w:r w:rsidRPr="00DF2366">
        <w:rPr>
          <w:rFonts w:ascii="Liberation Serif" w:eastAsia="Calibri" w:hAnsi="Liberation Serif" w:cs="Calibri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другими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актами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президента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постановлениями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Правительства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нормативными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Свердловской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нормативными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5.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Предметом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индивидуальными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предпринимателями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сфере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энергосбережения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повышения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энергетической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сохранности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собственников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перевода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нежилое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нежилого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перепланировки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переустройства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формированию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капитального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созданию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индивидуальных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предпринимателей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оказывающих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выполняющих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собственникам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пользователям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5)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изменения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размера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платы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ненадлежащего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качества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перерывами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превышающими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установленную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продолжительность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6)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изменения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размера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платы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7)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приостановки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ограничения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собственникам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пользователям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8)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энергетической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оснащенности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приборами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учета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энергетических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ресурсов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9)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ресурсоснабжающими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информационной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хозяйства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10)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доступности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инвалидов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11)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наемных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социального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использования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12)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95608">
        <w:rPr>
          <w:rFonts w:ascii="Liberation Serif" w:eastAsia="Liberation Serif" w:hAnsi="Liberation Serif" w:cs="Liberation Serif"/>
          <w:sz w:val="28"/>
          <w:szCs w:val="28"/>
        </w:rPr>
        <w:t>6.</w:t>
      </w:r>
      <w:r w:rsidRPr="00D95608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переводу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нежилое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нежилое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перепланировки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переустройства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формированию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капитального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включающая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себя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собственникам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пользователям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изменению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размера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платы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ненадлежащего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качества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перерывами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превышающими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установленную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продолжительность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энергетической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оснащенности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приборами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учёта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энергетических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ресурсов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доступности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инвалидов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5)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размещению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6)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наёмных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социального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7. </w:t>
      </w:r>
      <w:r w:rsidRPr="00DF2366">
        <w:rPr>
          <w:rFonts w:ascii="Liberation Serif" w:eastAsia="Calibri" w:hAnsi="Liberation Serif" w:cs="Calibri"/>
          <w:sz w:val="28"/>
          <w:szCs w:val="28"/>
        </w:rPr>
        <w:t>Учет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обеспечивается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путем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внесения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информационную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действующим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подлежит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размещению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на официальном сайте городского округа Сухой Лог, в информационно-телекоммуникационной сети Интернет </w:t>
      </w:r>
      <w:r w:rsidRPr="007F6B48">
        <w:rPr>
          <w:rFonts w:ascii="Liberation Serif" w:hAnsi="Liberation Serif" w:cs="Arial"/>
          <w:color w:val="00000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http://www.goslog.</w:t>
      </w:r>
      <w:r w:rsidRPr="00DF2366">
        <w:rPr>
          <w:rFonts w:ascii="Liberation Serif" w:hAnsi="Liberation Serif"/>
          <w:sz w:val="28"/>
          <w:szCs w:val="28"/>
        </w:rPr>
        <w:t>ru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официальный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сайт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8.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подлежат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индивидуальные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предприниматели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оказывающие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выполняющих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имущества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кроме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индивидуальных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предпринимателей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лицензии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управлению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proofErr w:type="spellStart"/>
      <w:r w:rsidRPr="00DF2366">
        <w:rPr>
          <w:rFonts w:ascii="Liberation Serif" w:eastAsia="Calibri" w:hAnsi="Liberation Serif" w:cs="Calibri"/>
          <w:sz w:val="28"/>
          <w:szCs w:val="28"/>
        </w:rPr>
        <w:t>ресурсоснабжающие</w:t>
      </w:r>
      <w:proofErr w:type="spellEnd"/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индивидуальные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предприниматели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владельцам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пользователям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открыты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специальные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счета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формирования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капитального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ремонта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находятся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фонда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532128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9. </w:t>
      </w:r>
      <w:r w:rsidRPr="00532128">
        <w:rPr>
          <w:rFonts w:ascii="Liberation Serif" w:eastAsia="Calibri" w:hAnsi="Liberation Serif" w:cs="Calibri"/>
          <w:sz w:val="28"/>
          <w:szCs w:val="28"/>
        </w:rPr>
        <w:t>Учет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лиц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обеспечивается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органом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путем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внесения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об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объектах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в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информационную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систему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органа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в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порядке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и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сроки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532128">
        <w:rPr>
          <w:rFonts w:ascii="Liberation Serif" w:eastAsia="Calibri" w:hAnsi="Liberation Serif" w:cs="Calibri"/>
          <w:sz w:val="28"/>
          <w:szCs w:val="28"/>
        </w:rPr>
        <w:t>установленные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действующим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2128">
        <w:rPr>
          <w:rFonts w:ascii="Liberation Serif" w:eastAsia="Calibri" w:hAnsi="Liberation Serif" w:cs="Calibri"/>
          <w:sz w:val="28"/>
          <w:szCs w:val="28"/>
        </w:rPr>
        <w:t>Информация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лицах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подлежит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размещению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в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едином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реестре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видов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федерального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государственного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532128">
        <w:rPr>
          <w:rFonts w:ascii="Liberation Serif" w:eastAsia="Calibri" w:hAnsi="Liberation Serif" w:cs="Calibri"/>
          <w:sz w:val="28"/>
          <w:szCs w:val="28"/>
        </w:rPr>
        <w:t>надзора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532128">
        <w:rPr>
          <w:rFonts w:ascii="Liberation Serif" w:eastAsia="Calibri" w:hAnsi="Liberation Serif" w:cs="Calibri"/>
          <w:sz w:val="28"/>
          <w:szCs w:val="28"/>
        </w:rPr>
        <w:t>регионального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государственного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532128">
        <w:rPr>
          <w:rFonts w:ascii="Liberation Serif" w:eastAsia="Calibri" w:hAnsi="Liberation Serif" w:cs="Calibri"/>
          <w:sz w:val="28"/>
          <w:szCs w:val="28"/>
        </w:rPr>
        <w:t>надзора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532128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532128">
        <w:rPr>
          <w:rFonts w:ascii="Liberation Serif" w:eastAsia="Calibri" w:hAnsi="Liberation Serif" w:cs="Calibri"/>
          <w:sz w:val="28"/>
          <w:szCs w:val="28"/>
        </w:rPr>
        <w:t>далее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–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единый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реестр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видов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10. </w:t>
      </w:r>
      <w:r w:rsidR="00532128">
        <w:rPr>
          <w:rFonts w:ascii="Liberation Serif" w:eastAsia="Liberation Serif" w:hAnsi="Liberation Serif" w:cs="Liberation Serif"/>
          <w:sz w:val="28"/>
          <w:szCs w:val="28"/>
        </w:rPr>
        <w:t>Л</w:t>
      </w:r>
      <w:r w:rsidRPr="00DF2366">
        <w:rPr>
          <w:rFonts w:ascii="Liberation Serif" w:eastAsia="Calibri" w:hAnsi="Liberation Serif" w:cs="Calibri"/>
          <w:sz w:val="28"/>
          <w:szCs w:val="28"/>
        </w:rPr>
        <w:t>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уполномоченными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имени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Администрации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532128">
        <w:rPr>
          <w:rFonts w:ascii="Liberation Serif" w:eastAsia="Liberation Serif" w:hAnsi="Liberation Serif" w:cs="Liberation Serif"/>
          <w:sz w:val="28"/>
          <w:szCs w:val="28"/>
        </w:rPr>
        <w:t xml:space="preserve">должностные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Администрации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определенные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постановлением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532128">
        <w:rPr>
          <w:rFonts w:ascii="Liberation Serif" w:eastAsia="Liberation Serif" w:hAnsi="Liberation Serif" w:cs="Liberation Serif"/>
          <w:sz w:val="28"/>
          <w:szCs w:val="28"/>
        </w:rPr>
        <w:t>Главы городского 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11. </w:t>
      </w:r>
      <w:r w:rsidRPr="00DF2366">
        <w:rPr>
          <w:rFonts w:ascii="Liberation Serif" w:eastAsia="Calibri" w:hAnsi="Liberation Serif" w:cs="Calibri"/>
          <w:sz w:val="28"/>
          <w:szCs w:val="28"/>
        </w:rPr>
        <w:t>Должностными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уполномоченными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Глава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заместитель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главы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Администрации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532128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12. </w:t>
      </w:r>
      <w:r w:rsidRPr="00532128">
        <w:rPr>
          <w:rFonts w:ascii="Liberation Serif" w:eastAsia="Calibri" w:hAnsi="Liberation Serif" w:cs="Calibri"/>
          <w:sz w:val="28"/>
          <w:szCs w:val="28"/>
        </w:rPr>
        <w:t>При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осуществлении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плановые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не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532128">
        <w:rPr>
          <w:rFonts w:ascii="Liberation Serif" w:eastAsia="Calibri" w:hAnsi="Liberation Serif" w:cs="Calibri"/>
          <w:sz w:val="28"/>
          <w:szCs w:val="28"/>
        </w:rPr>
        <w:t>проводятся</w:t>
      </w:r>
      <w:r w:rsidRPr="00532128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532128" w:rsidRDefault="00AF5B6A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sz w:val="28"/>
          <w:szCs w:val="28"/>
        </w:rPr>
        <w:t>Раздел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II.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Права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обязанности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должностных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осуществляющих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sz w:val="28"/>
          <w:szCs w:val="28"/>
        </w:rPr>
        <w:t>контроль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532128" w:rsidRDefault="00DF2366" w:rsidP="00532128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          13. </w:t>
      </w:r>
      <w:r w:rsidRPr="00DF2366">
        <w:rPr>
          <w:rFonts w:ascii="Liberation Serif" w:eastAsia="Calibri" w:hAnsi="Liberation Serif" w:cs="Calibri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532128" w:rsidRDefault="00DF2366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1)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законодательство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интересы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532128" w:rsidRDefault="00DF2366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2)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назначением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только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время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служебных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обязанностей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соответствующей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реестре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только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предъявлении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служебного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удостоверения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532128" w:rsidRDefault="00DF2366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допускать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неуважения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богослужений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других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религиозных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обрядов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церемоний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препятствовать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внутренние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религиозных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532128" w:rsidRDefault="00DF2366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5)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препятствовать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присутствию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согласия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присутствию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Уполномоченного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Президенте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защите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прав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предпринимателей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общественных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уполномоченного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защите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прав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предпринимателей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субъекте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требуется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взаимодействие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);</w:t>
      </w:r>
    </w:p>
    <w:p w:rsidR="00532128" w:rsidRDefault="00DF2366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6)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предоставлять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присутствующим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относящиеся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предмету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согласовании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согласование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248-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532128" w:rsidRDefault="00532128" w:rsidP="0053212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знакомить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представителей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результатами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действий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относящихся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предмету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532128" w:rsidRDefault="00532128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8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знакомить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представителей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информацией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документами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полученными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рамках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межведомственного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информационного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взаимодействия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относящимися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предмету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532128" w:rsidRDefault="00532128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9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учитывать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определении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принимаемых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фактам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указанных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тяжести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потенциальной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опасности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ценностей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а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также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допускать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необоснованного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ограничения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прав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интересов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неправомерного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имуществу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532128" w:rsidRDefault="00532128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10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доказывать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обоснованность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своих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действий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обжаловании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порядке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установленном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532128" w:rsidRDefault="00532128" w:rsidP="0053212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11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соблюдать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установленные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сроки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совершения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действий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532128" w:rsidP="0053212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12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требовать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документы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иные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сведения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представление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которых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либо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которые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находятся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распоряжении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государственных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местного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F2366"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самоуправления</w:t>
      </w:r>
      <w:r w:rsidR="00DF2366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14.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своевременно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предоставленные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полномочия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предупреждению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пресечению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принимать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вплоть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подготовки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предложений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суд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принудительном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такая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   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15.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пределах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своих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полномочий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объеме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проводимых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действий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имеет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право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1)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беспрепятственно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предъявлении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служебного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удостоверения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соответствии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полномочиями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посещать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осматривать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производственные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объекты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2)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знакомиться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всеми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касающимися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соблюдения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содержащими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служебную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коммерческую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тайну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 3)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руководителей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других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работников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письменных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объяснений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фактам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копирования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фото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видеосъемки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 4)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знакомиться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технической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документацией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электронными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базами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информационными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системами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части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относящейся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предмету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объему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16.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непредставления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несвоевременного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материалов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запрошенных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опрос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работников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ограничения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доступа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воспрепятствования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составляют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17.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выдают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рекомендации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безопасности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предотвращению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18.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принимают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восстановлении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  19.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обращаются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7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февраля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2011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3-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полиции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»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содействием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полиции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случаях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оказывается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противодействие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угрожает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опасность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20.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совершают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 21.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целях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оценки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устанавливаются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22.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себе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высокой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степенью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вероятности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свидетельствуют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23.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i/>
          <w:color w:val="000000"/>
          <w:sz w:val="28"/>
          <w:szCs w:val="28"/>
        </w:rPr>
        <w:t>внепланового</w:t>
      </w:r>
      <w:r w:rsidRPr="00DF2366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i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i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.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виде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принимается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Главой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="0053212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заместителем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главы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Администрации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532128" w:rsidRDefault="00532128" w:rsidP="00DF2366">
      <w:pPr>
        <w:jc w:val="center"/>
        <w:rPr>
          <w:rFonts w:ascii="Liberation Serif" w:eastAsia="Calibri" w:hAnsi="Liberation Serif" w:cs="Calibri"/>
          <w:b/>
          <w:smallCaps/>
          <w:sz w:val="28"/>
          <w:szCs w:val="28"/>
          <w:shd w:val="clear" w:color="auto" w:fill="FFFF00"/>
        </w:rPr>
      </w:pPr>
      <w:r w:rsidRPr="00532128">
        <w:rPr>
          <w:rFonts w:ascii="Liberation Serif" w:eastAsia="Calibri" w:hAnsi="Liberation Serif" w:cs="Calibri"/>
          <w:b/>
          <w:smallCaps/>
          <w:sz w:val="28"/>
          <w:szCs w:val="28"/>
        </w:rPr>
        <w:t>Раздел</w:t>
      </w:r>
      <w:r w:rsidR="00DF2366" w:rsidRPr="00532128">
        <w:rPr>
          <w:rFonts w:ascii="Liberation Serif" w:eastAsia="Liberation Serif" w:hAnsi="Liberation Serif" w:cs="Liberation Serif"/>
          <w:b/>
          <w:smallCaps/>
          <w:sz w:val="28"/>
          <w:szCs w:val="28"/>
        </w:rPr>
        <w:t xml:space="preserve"> III </w:t>
      </w:r>
      <w:r w:rsidRPr="00532128">
        <w:rPr>
          <w:rFonts w:ascii="Liberation Serif" w:eastAsia="Liberation Serif" w:hAnsi="Liberation Serif" w:cs="Liberation Serif"/>
          <w:b/>
          <w:sz w:val="28"/>
          <w:szCs w:val="28"/>
        </w:rPr>
        <w:t>Профилактика нарушений обязательных требований</w:t>
      </w:r>
      <w:r w:rsidRPr="00532128">
        <w:rPr>
          <w:rFonts w:ascii="Liberation Serif" w:eastAsia="Liberation Serif" w:hAnsi="Liberation Serif" w:cs="Liberation Serif"/>
          <w:b/>
          <w:sz w:val="28"/>
          <w:szCs w:val="28"/>
          <w:shd w:val="clear" w:color="auto" w:fill="FFFF00"/>
        </w:rPr>
        <w:t xml:space="preserve"> </w:t>
      </w:r>
    </w:p>
    <w:p w:rsidR="00532128" w:rsidRPr="00DF2366" w:rsidRDefault="00532128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0705DC" w:rsidRDefault="00DF2366" w:rsidP="000705DC">
      <w:pPr>
        <w:jc w:val="center"/>
        <w:rPr>
          <w:rFonts w:ascii="Liberation Serif" w:hAnsi="Liberation Serif"/>
          <w:sz w:val="28"/>
          <w:szCs w:val="28"/>
        </w:rPr>
      </w:pPr>
      <w:r w:rsidRPr="000705DC">
        <w:rPr>
          <w:rFonts w:ascii="Liberation Serif" w:eastAsia="Calibri" w:hAnsi="Liberation Serif" w:cs="Calibri"/>
          <w:sz w:val="28"/>
          <w:szCs w:val="28"/>
        </w:rPr>
        <w:t>Глава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1. </w:t>
      </w:r>
      <w:r w:rsidRPr="000705DC">
        <w:rPr>
          <w:rFonts w:ascii="Liberation Serif" w:eastAsia="Calibri" w:hAnsi="Liberation Serif" w:cs="Calibri"/>
          <w:sz w:val="28"/>
          <w:szCs w:val="28"/>
        </w:rPr>
        <w:t>Организация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требований</w:t>
      </w:r>
    </w:p>
    <w:p w:rsidR="00AF5B6A" w:rsidRPr="000705DC" w:rsidRDefault="00AF5B6A" w:rsidP="000705DC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24.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направлена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предупреждение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достижение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следующих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основных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целей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стимулирование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добросовестного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устранение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условий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факторов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способных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привести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создание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условий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повышение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информированности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способах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25.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соответствии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рисков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далее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–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26.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утверждается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ежегодно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срок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15 </w:t>
      </w:r>
      <w:r w:rsidRPr="00EB5ADA">
        <w:rPr>
          <w:rFonts w:ascii="Liberation Serif" w:eastAsia="Calibri" w:hAnsi="Liberation Serif" w:cs="Calibri"/>
          <w:sz w:val="28"/>
          <w:szCs w:val="28"/>
        </w:rPr>
        <w:t>декабря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года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предшествующего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году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ее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реализации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состоит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из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следующих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разделов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0705DC" w:rsidRDefault="00DF2366" w:rsidP="000705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EB5ADA">
        <w:rPr>
          <w:rFonts w:ascii="Liberation Serif" w:eastAsia="Calibri" w:hAnsi="Liberation Serif" w:cs="Calibri"/>
          <w:sz w:val="28"/>
          <w:szCs w:val="28"/>
        </w:rPr>
        <w:t>анализ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текущего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состояния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описание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текущего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уровня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развития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характеристику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проблем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решение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которых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направлена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EB5ADA">
        <w:rPr>
          <w:rFonts w:ascii="Liberation Serif" w:eastAsia="Calibri" w:hAnsi="Liberation Serif" w:cs="Calibri"/>
          <w:sz w:val="28"/>
          <w:szCs w:val="28"/>
        </w:rPr>
        <w:t>цели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задачи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реализации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EB5ADA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сроки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периодичность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EB5ADA">
        <w:rPr>
          <w:rFonts w:ascii="Liberation Serif" w:eastAsia="Calibri" w:hAnsi="Liberation Serif" w:cs="Calibri"/>
          <w:sz w:val="28"/>
          <w:szCs w:val="28"/>
        </w:rPr>
        <w:t>показатели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результативности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эффективности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27. </w:t>
      </w:r>
      <w:r w:rsidRPr="00EB5ADA">
        <w:rPr>
          <w:rFonts w:ascii="Liberation Serif" w:eastAsia="Calibri" w:hAnsi="Liberation Serif" w:cs="Calibri"/>
          <w:sz w:val="28"/>
          <w:szCs w:val="28"/>
        </w:rPr>
        <w:t>Разработка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утверждение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утвержденном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Правительством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28. </w:t>
      </w:r>
      <w:r w:rsidRPr="00EB5ADA">
        <w:rPr>
          <w:rFonts w:ascii="Liberation Serif" w:eastAsia="Calibri" w:hAnsi="Liberation Serif" w:cs="Calibri"/>
          <w:sz w:val="28"/>
          <w:szCs w:val="28"/>
        </w:rPr>
        <w:t>Утвержденная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размещается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официальном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сайте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29.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предусмотренные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30.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проводит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0705DC" w:rsidRDefault="00DF2366" w:rsidP="000705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информирование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lastRenderedPageBreak/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может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проводить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не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предусмотренные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объявление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предостережения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Учет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проводимых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путем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внесения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проводимых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информационную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систему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Единый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реестр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31.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взаимодействие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гражданами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организациями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только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случаях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установленных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настоящим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Положением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действующим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этом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которых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взаимодействие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проводятся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только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согласия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данных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либо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инициативе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32.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случае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если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установлено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что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объекты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представляют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явную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непосредственную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угрозу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такой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незамедлительно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направляет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этом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руководителю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принятия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jc w:val="center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Глава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2.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Информирование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33.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заинтересованных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вопросам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34.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размещения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соответствующих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официальном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сайте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средствах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массовой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через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личные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кабинеты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государственных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информационных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системах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наличии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формах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35.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размещает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поддерживает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актуальном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состоянии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своем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официальном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сайте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EB5ADA">
        <w:rPr>
          <w:rFonts w:ascii="Liberation Serif" w:eastAsia="Calibri" w:hAnsi="Liberation Serif" w:cs="Calibri"/>
          <w:sz w:val="28"/>
          <w:szCs w:val="28"/>
        </w:rPr>
        <w:t>тексты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нормативных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регулирующих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изменениях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внесенных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нормативные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регулирующие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сроках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вступления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силу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EB5ADA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нормативных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указанием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структурных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единиц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этих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содержащих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оценка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которых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является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предметом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также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ответственности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применяемых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текстами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действующей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редакции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EB5ADA">
        <w:rPr>
          <w:rFonts w:ascii="Liberation Serif" w:eastAsia="Calibri" w:hAnsi="Liberation Serif" w:cs="Calibri"/>
          <w:sz w:val="28"/>
          <w:szCs w:val="28"/>
        </w:rPr>
        <w:t>руководства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разработанные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утвержденные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соответствии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EB5ADA">
        <w:rPr>
          <w:rFonts w:ascii="Liberation Serif" w:eastAsia="Calibri" w:hAnsi="Liberation Serif" w:cs="Calibri"/>
          <w:sz w:val="28"/>
          <w:szCs w:val="28"/>
        </w:rPr>
        <w:t>Об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»;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5) </w:t>
      </w:r>
      <w:r w:rsidRPr="00EB5ADA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индикаторов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риска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порядок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отнесения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категориям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риска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6) </w:t>
      </w:r>
      <w:r w:rsidRPr="00EB5ADA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учитываемых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рамках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формирования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ежегодного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плана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указанием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категории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риска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7)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рисков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план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плановых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8) </w:t>
      </w:r>
      <w:r w:rsidRPr="00EB5ADA">
        <w:rPr>
          <w:rFonts w:ascii="Liberation Serif" w:eastAsia="Calibri" w:hAnsi="Liberation Serif" w:cs="Calibri"/>
          <w:sz w:val="28"/>
          <w:szCs w:val="28"/>
        </w:rPr>
        <w:t>исчерпывающий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которые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могут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запрашиваться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9)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способах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получения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консультаций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вопросам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10)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досудебного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обжалования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решений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действий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бездействия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его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должностных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11) </w:t>
      </w:r>
      <w:r w:rsidRPr="00EB5ADA">
        <w:rPr>
          <w:rFonts w:ascii="Liberation Serif" w:eastAsia="Calibri" w:hAnsi="Liberation Serif" w:cs="Calibri"/>
          <w:sz w:val="28"/>
          <w:szCs w:val="28"/>
        </w:rPr>
        <w:t>доклады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12) </w:t>
      </w:r>
      <w:r w:rsidRPr="00EB5ADA">
        <w:rPr>
          <w:rFonts w:ascii="Liberation Serif" w:eastAsia="Calibri" w:hAnsi="Liberation Serif" w:cs="Calibri"/>
          <w:sz w:val="28"/>
          <w:szCs w:val="28"/>
        </w:rPr>
        <w:t>иные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предусмотренные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нормативными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нормативными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субъектов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программами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рисков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AF5B6A" w:rsidP="000705DC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0705DC" w:rsidRDefault="00DF2366" w:rsidP="000705DC">
      <w:pPr>
        <w:jc w:val="center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Глава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3.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36.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обращениям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представителей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осуществляют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37.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без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взимания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платы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38.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вопросам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связанным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организацией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числе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местонахождении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графике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работы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реквизитах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нормативно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EB5ADA">
        <w:rPr>
          <w:rFonts w:ascii="Liberation Serif" w:eastAsia="Calibri" w:hAnsi="Liberation Serif" w:cs="Calibri"/>
          <w:sz w:val="28"/>
          <w:szCs w:val="28"/>
        </w:rPr>
        <w:t>правовых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актах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регламентирующих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39.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может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осуществляться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телефону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видео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EB5ADA">
        <w:rPr>
          <w:rFonts w:ascii="Liberation Serif" w:eastAsia="Calibri" w:hAnsi="Liberation Serif" w:cs="Calibri"/>
          <w:sz w:val="28"/>
          <w:szCs w:val="28"/>
        </w:rPr>
        <w:t>конференц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EB5ADA">
        <w:rPr>
          <w:rFonts w:ascii="Liberation Serif" w:eastAsia="Calibri" w:hAnsi="Liberation Serif" w:cs="Calibri"/>
          <w:sz w:val="28"/>
          <w:szCs w:val="28"/>
        </w:rPr>
        <w:t>связи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личном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приеме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либо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40.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итогам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письменной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форме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представителям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предоставляется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41.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вправе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направить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запрос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предоставлении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письменного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ответа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сроки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установленные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2 </w:t>
      </w:r>
      <w:r w:rsidRPr="00EB5ADA">
        <w:rPr>
          <w:rFonts w:ascii="Liberation Serif" w:eastAsia="Calibri" w:hAnsi="Liberation Serif" w:cs="Calibri"/>
          <w:sz w:val="28"/>
          <w:szCs w:val="28"/>
        </w:rPr>
        <w:t>мая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2006 </w:t>
      </w:r>
      <w:r w:rsidRPr="00EB5ADA">
        <w:rPr>
          <w:rFonts w:ascii="Liberation Serif" w:eastAsia="Calibri" w:hAnsi="Liberation Serif" w:cs="Calibri"/>
          <w:sz w:val="28"/>
          <w:szCs w:val="28"/>
        </w:rPr>
        <w:t>года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№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59-</w:t>
      </w:r>
      <w:r w:rsidRPr="00EB5ADA">
        <w:rPr>
          <w:rFonts w:ascii="Liberation Serif" w:eastAsia="Calibri" w:hAnsi="Liberation Serif" w:cs="Calibri"/>
          <w:sz w:val="28"/>
          <w:szCs w:val="28"/>
        </w:rPr>
        <w:t>ФЗ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обращений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граждан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».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42.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должностное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соблюдать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конфиденциальность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доступ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которой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ограничен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соответствии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может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предоставляться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содержащая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оценку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конкретного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решений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lastRenderedPageBreak/>
        <w:t>(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действий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должностных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иных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участников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также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результаты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рамках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экспертизы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испытаний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Информация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ставшая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известной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должностному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не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может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использоваться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целях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оценки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вопросам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43.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учет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44.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однотипным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обращениям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представителей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размещения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официальном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сайте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письменного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разъяснения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подписанного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руководителем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0705DC" w:rsidRDefault="00AF5B6A" w:rsidP="000705DC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0705DC" w:rsidRDefault="00DF2366" w:rsidP="000705DC">
      <w:pPr>
        <w:jc w:val="center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Глава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4. </w:t>
      </w:r>
      <w:r w:rsidRPr="00EB5ADA">
        <w:rPr>
          <w:rFonts w:ascii="Liberation Serif" w:eastAsia="Calibri" w:hAnsi="Liberation Serif" w:cs="Calibri"/>
          <w:sz w:val="28"/>
          <w:szCs w:val="28"/>
        </w:rPr>
        <w:t>Объявление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предостережения</w:t>
      </w:r>
    </w:p>
    <w:p w:rsidR="00AF5B6A" w:rsidRPr="00DF2366" w:rsidRDefault="00DF2366" w:rsidP="000705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45.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случае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наличия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готовящихся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признаках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случае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отсутствия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подтвержденных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данных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что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причинило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либо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создало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угрозу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объявляет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контролируемому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предостережение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недопустимости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предлагает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принять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обеспечению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46.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мотивированного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предостережения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недопустимости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отсутствии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нормативным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Администрации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оформляются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Постановлением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Правительства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РФ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10.02.2017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166 «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составления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предостережения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недопустимости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подачи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юридическим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индивидуальным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предпринимателем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возражений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предостережение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уведомления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предостережения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»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исполнительной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функции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выработке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политики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нормативно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регулированию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47.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учет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объявленных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ими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предостережений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недопустимости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использует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соответствующие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данные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Глава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5.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48.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форме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lastRenderedPageBreak/>
        <w:t>профилактической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беседы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месту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либо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путем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использования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видео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EB5ADA">
        <w:rPr>
          <w:rFonts w:ascii="Liberation Serif" w:eastAsia="Calibri" w:hAnsi="Liberation Serif" w:cs="Calibri"/>
          <w:sz w:val="28"/>
          <w:szCs w:val="28"/>
        </w:rPr>
        <w:t>конференц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EB5ADA">
        <w:rPr>
          <w:rFonts w:ascii="Liberation Serif" w:eastAsia="Calibri" w:hAnsi="Liberation Serif" w:cs="Calibri"/>
          <w:sz w:val="28"/>
          <w:szCs w:val="28"/>
        </w:rPr>
        <w:t>связи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информируется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предъявляемых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объектам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49.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может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осуществляться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консультирование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порядке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установленном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настоящим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Положением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50.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гражданам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организациям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могут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выдаваться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предписания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EB5ADA">
        <w:rPr>
          <w:rFonts w:ascii="Liberation Serif" w:eastAsia="Calibri" w:hAnsi="Liberation Serif" w:cs="Calibri"/>
          <w:sz w:val="28"/>
          <w:szCs w:val="28"/>
        </w:rPr>
        <w:t>Разъяснения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полученные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ходе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носят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рекомендательный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характер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51.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случае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если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получены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готовящихся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возможных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контролируемому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лицу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могут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быть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выданы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рекомендации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соблюдению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либо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объявлено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предостережение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недопустимости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52. </w:t>
      </w:r>
      <w:r w:rsidRPr="00EB5ADA">
        <w:rPr>
          <w:rFonts w:ascii="Liberation Serif" w:eastAsia="Calibri" w:hAnsi="Liberation Serif" w:cs="Calibri"/>
          <w:sz w:val="28"/>
          <w:szCs w:val="28"/>
        </w:rPr>
        <w:t>В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случае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если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визита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установлено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что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объекты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представляют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явную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непосредственную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угрозу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законом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или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такой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вред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EB5ADA">
        <w:rPr>
          <w:rFonts w:ascii="Liberation Serif" w:eastAsia="Calibri" w:hAnsi="Liberation Serif" w:cs="Calibri"/>
          <w:sz w:val="28"/>
          <w:szCs w:val="28"/>
        </w:rPr>
        <w:t>ущерб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EB5ADA">
        <w:rPr>
          <w:rFonts w:ascii="Liberation Serif" w:eastAsia="Calibri" w:hAnsi="Liberation Serif" w:cs="Calibri"/>
          <w:sz w:val="28"/>
          <w:szCs w:val="28"/>
        </w:rPr>
        <w:t>причинен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EB5ADA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незамедлительно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направляет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информацию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об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этом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руководителю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органа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для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принятия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решения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0705DC" w:rsidRDefault="00DF2366" w:rsidP="00DF2366">
      <w:pPr>
        <w:jc w:val="center"/>
        <w:rPr>
          <w:rFonts w:ascii="Liberation Serif" w:eastAsia="Calibri" w:hAnsi="Liberation Serif" w:cs="Calibri"/>
          <w:b/>
          <w:sz w:val="28"/>
          <w:szCs w:val="28"/>
        </w:rPr>
      </w:pPr>
      <w:r w:rsidRPr="00EB5ADA">
        <w:rPr>
          <w:rFonts w:ascii="Liberation Serif" w:eastAsia="Calibri" w:hAnsi="Liberation Serif" w:cs="Calibri"/>
          <w:b/>
          <w:sz w:val="28"/>
          <w:szCs w:val="28"/>
        </w:rPr>
        <w:t>РАЗДЕЛ</w:t>
      </w:r>
      <w:r w:rsidRPr="00EB5ADA">
        <w:rPr>
          <w:rFonts w:ascii="Liberation Serif" w:eastAsia="Liberation Serif" w:hAnsi="Liberation Serif" w:cs="Liberation Serif"/>
          <w:b/>
          <w:sz w:val="28"/>
          <w:szCs w:val="28"/>
        </w:rPr>
        <w:t xml:space="preserve"> IV </w:t>
      </w:r>
      <w:r w:rsidR="00EB5ADA">
        <w:rPr>
          <w:rFonts w:ascii="Liberation Serif" w:eastAsia="Liberation Serif" w:hAnsi="Liberation Serif" w:cs="Liberation Serif"/>
          <w:b/>
          <w:sz w:val="28"/>
          <w:szCs w:val="28"/>
        </w:rPr>
        <w:t xml:space="preserve">Оценка соблюдения обязательных требований </w:t>
      </w:r>
    </w:p>
    <w:p w:rsidR="00EB5ADA" w:rsidRPr="00DF2366" w:rsidRDefault="00EB5AD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EB5ADA">
        <w:rPr>
          <w:rFonts w:ascii="Liberation Serif" w:eastAsia="Calibri" w:hAnsi="Liberation Serif" w:cs="Calibri"/>
          <w:sz w:val="28"/>
          <w:szCs w:val="28"/>
        </w:rPr>
        <w:t>Глава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1. </w:t>
      </w:r>
      <w:r w:rsidRPr="00EB5ADA">
        <w:rPr>
          <w:rFonts w:ascii="Liberation Serif" w:eastAsia="Calibri" w:hAnsi="Liberation Serif" w:cs="Calibri"/>
          <w:sz w:val="28"/>
          <w:szCs w:val="28"/>
        </w:rPr>
        <w:t>Плановые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AF5B6A" w:rsidRDefault="00DF2366" w:rsidP="00DF2366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EB5ADA">
        <w:rPr>
          <w:rFonts w:ascii="Liberation Serif" w:eastAsia="Liberation Serif" w:hAnsi="Liberation Serif" w:cs="Liberation Serif"/>
          <w:color w:val="000000"/>
          <w:sz w:val="28"/>
          <w:szCs w:val="28"/>
        </w:rPr>
        <w:t>53.</w:t>
      </w:r>
      <w:r w:rsidRPr="00EB5ADA">
        <w:rPr>
          <w:rFonts w:ascii="Liberation Serif" w:eastAsia="Liberation Serif" w:hAnsi="Liberation Serif" w:cs="Liberation Serif"/>
          <w:color w:val="FF0000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осуществлении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плановые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не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EB5ADA">
        <w:rPr>
          <w:rFonts w:ascii="Liberation Serif" w:eastAsia="Calibri" w:hAnsi="Liberation Serif" w:cs="Calibri"/>
          <w:sz w:val="28"/>
          <w:szCs w:val="28"/>
        </w:rPr>
        <w:t>проводятся</w:t>
      </w:r>
      <w:r w:rsidRPr="00EB5ADA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Глава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2. </w:t>
      </w:r>
      <w:r w:rsidRPr="00DF2366">
        <w:rPr>
          <w:rFonts w:ascii="Liberation Serif" w:eastAsia="Calibri" w:hAnsi="Liberation Serif" w:cs="Calibri"/>
          <w:sz w:val="28"/>
          <w:szCs w:val="28"/>
        </w:rPr>
        <w:t>Внеплановые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54. </w:t>
      </w:r>
      <w:r w:rsidRPr="00DF2366">
        <w:rPr>
          <w:rFonts w:ascii="Liberation Serif" w:eastAsia="Calibri" w:hAnsi="Liberation Serif" w:cs="Calibri"/>
          <w:sz w:val="28"/>
          <w:szCs w:val="28"/>
        </w:rPr>
        <w:t>Внеплановые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внеплановых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проводятся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Индикаторы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Типовые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устанавливаются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исполнительной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функции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выработке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реализации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политики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нормативно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регулированию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сфере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хозяйства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поручение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Президента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поручение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Правительства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конкретных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свобод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человека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поступившим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материалам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истечение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-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частью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1 </w:t>
      </w:r>
      <w:r w:rsidRPr="00DF2366">
        <w:rPr>
          <w:rFonts w:ascii="Liberation Serif" w:eastAsia="Calibri" w:hAnsi="Liberation Serif" w:cs="Calibri"/>
          <w:sz w:val="28"/>
          <w:szCs w:val="28"/>
        </w:rPr>
        <w:t>статьи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95 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31 </w:t>
      </w:r>
      <w:r w:rsidRPr="00DF2366">
        <w:rPr>
          <w:rFonts w:ascii="Liberation Serif" w:eastAsia="Calibri" w:hAnsi="Liberation Serif" w:cs="Calibri"/>
          <w:sz w:val="28"/>
          <w:szCs w:val="28"/>
        </w:rPr>
        <w:t>июля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2020 </w:t>
      </w:r>
      <w:r w:rsidRPr="00DF2366">
        <w:rPr>
          <w:rFonts w:ascii="Liberation Serif" w:eastAsia="Calibri" w:hAnsi="Liberation Serif" w:cs="Calibri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248-</w:t>
      </w:r>
      <w:r w:rsidRPr="00DF2366">
        <w:rPr>
          <w:rFonts w:ascii="Liberation Serif" w:eastAsia="Calibri" w:hAnsi="Liberation Serif" w:cs="Calibri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».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55.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инспекционный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документарная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инспекционного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осмотр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допрос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истребование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инструментальное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Инспекционный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предварительного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уведомления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инспекционного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превышать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один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рабочий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день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обеспечить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беспрепятственный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доступ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здания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сооружения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Внеплановый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инспекционный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только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согласованию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внепланового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Инспекционный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дистанционного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аудио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видеосвязи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документарной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письменных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объяснений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истребование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Внеплановая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документарная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согласования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осмотр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досмотр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опрос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письменных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объяснений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5) </w:t>
      </w:r>
      <w:r w:rsidRPr="00DF2366">
        <w:rPr>
          <w:rFonts w:ascii="Liberation Serif" w:eastAsia="Calibri" w:hAnsi="Liberation Serif" w:cs="Calibri"/>
          <w:sz w:val="28"/>
          <w:szCs w:val="28"/>
        </w:rPr>
        <w:t>истребование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Внеплановая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только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по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согласованию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с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органами</w:t>
      </w:r>
      <w:r w:rsidRPr="00D95608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внепланового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Внеплановая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дистанционного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аудио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видеосвязи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56.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самоуправления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массовой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включая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профилактического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что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представляют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явную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непосредственную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57.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содержащихся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lastRenderedPageBreak/>
        <w:t>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самоуправления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массовой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достоверности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58.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целях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достоверности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поступивших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необходимости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запрашивает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дополнительные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материалы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направивших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самоуправления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массовой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запрашивает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пояснения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однако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пояснений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обеспечивает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59.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принимаются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подаче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уполномоченными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через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многофункциональный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предъявлением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удостоверяющего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-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подтверждающего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полномочия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подаче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proofErr w:type="gramStart"/>
      <w:r w:rsidRPr="00DF2366">
        <w:rPr>
          <w:rFonts w:ascii="Liberation Serif" w:eastAsia="Calibri" w:hAnsi="Liberation Serif" w:cs="Calibri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прохождения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идентификации</w:t>
      </w:r>
      <w:proofErr w:type="gramEnd"/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аутентификации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идентификации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аутентификации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портале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региональных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порталах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официальном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сайте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сети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</w:rPr>
        <w:t>Интернет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информационной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способах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подачи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должностным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полномочий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подтверждения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60.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полномочий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взаимодействует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посредством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аудио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видеосвязи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информационно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sz w:val="28"/>
          <w:szCs w:val="28"/>
        </w:rPr>
        <w:t>коммуникационных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технологий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предупреждает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праве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обратиться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целях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взыскания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расходов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понесенных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поступившего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были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заведомо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ложные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61.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подтверждения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полномочий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поступившие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рассматриваются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 </w:t>
      </w:r>
      <w:r w:rsidRPr="00DF2366">
        <w:rPr>
          <w:rFonts w:ascii="Liberation Serif" w:eastAsia="Calibri" w:hAnsi="Liberation Serif" w:cs="Calibri"/>
          <w:sz w:val="28"/>
          <w:szCs w:val="28"/>
        </w:rPr>
        <w:t>мая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2006 </w:t>
      </w:r>
      <w:r w:rsidRPr="00DF2366">
        <w:rPr>
          <w:rFonts w:ascii="Liberation Serif" w:eastAsia="Calibri" w:hAnsi="Liberation Serif" w:cs="Calibri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59-</w:t>
      </w:r>
      <w:r w:rsidRPr="00DF2366">
        <w:rPr>
          <w:rFonts w:ascii="Liberation Serif" w:eastAsia="Calibri" w:hAnsi="Liberation Serif" w:cs="Calibri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».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62.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как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направившего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быть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только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согласия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направившего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63.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итогам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индикаторами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параметров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направляет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подтверждении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достоверности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- </w:t>
      </w:r>
      <w:r w:rsidRPr="00DF2366">
        <w:rPr>
          <w:rFonts w:ascii="Liberation Serif" w:eastAsia="Calibri" w:hAnsi="Liberation Serif" w:cs="Calibri"/>
          <w:sz w:val="28"/>
          <w:szCs w:val="28"/>
        </w:rPr>
        <w:t>мотивированное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отсутствии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подтверждения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достоверности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определения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- </w:t>
      </w:r>
      <w:r w:rsidRPr="00DF2366">
        <w:rPr>
          <w:rFonts w:ascii="Liberation Serif" w:eastAsia="Calibri" w:hAnsi="Liberation Serif" w:cs="Calibri"/>
          <w:sz w:val="28"/>
          <w:szCs w:val="28"/>
        </w:rPr>
        <w:t>мотивированное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предостережения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недопустимости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подтвердить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личность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полномочия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обнаружении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недостоверности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- </w:t>
      </w:r>
      <w:r w:rsidRPr="00DF2366">
        <w:rPr>
          <w:rFonts w:ascii="Liberation Serif" w:eastAsia="Calibri" w:hAnsi="Liberation Serif" w:cs="Calibri"/>
          <w:sz w:val="28"/>
          <w:szCs w:val="28"/>
        </w:rPr>
        <w:t>мотивированное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отсутствии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64.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поручении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Президента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поручение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Правительства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конкретных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свобод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человека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поступившим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материалам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определяется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65.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истечении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случаях 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истечения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мониторинга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безопасности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мониторинга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безопасности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сделать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вывод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путем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инспекционный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визит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документарная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итогам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допускается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Глава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3.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66.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проводятся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67.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проводятся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заданий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68. </w:t>
      </w:r>
      <w:r w:rsidRPr="00DF2366">
        <w:rPr>
          <w:rFonts w:ascii="Liberation Serif" w:eastAsia="Calibri" w:hAnsi="Liberation Serif" w:cs="Calibri"/>
          <w:sz w:val="28"/>
          <w:szCs w:val="28"/>
        </w:rPr>
        <w:t>Под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понимается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сбор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анализ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имеющихся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поступают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межведомственного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информационного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содержащихся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информационных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системах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сети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sz w:val="28"/>
          <w:szCs w:val="28"/>
        </w:rPr>
        <w:t>Интернет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общедоступных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полученных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работающих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автоматическом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режиме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технических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фиксации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имеющих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функции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киносъемки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видеозаписи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возлагаться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обязанности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факты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возникновения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готовящихся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признаках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быть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внепланового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объявлении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предостережения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выдаче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69. </w:t>
      </w:r>
      <w:r w:rsidRPr="00DF2366">
        <w:rPr>
          <w:rFonts w:ascii="Liberation Serif" w:eastAsia="Calibri" w:hAnsi="Liberation Serif" w:cs="Calibri"/>
          <w:sz w:val="28"/>
          <w:szCs w:val="28"/>
        </w:rPr>
        <w:t>Под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понимается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проводимое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целях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Выездное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нахождения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филиалов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представительств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обособленных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структурных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подразделений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нахождения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допускается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общедоступных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открытых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посещения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неограниченным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кругом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производственных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осмотр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Выездное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информирования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быть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выдаче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разумных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предотвращению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недопущению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прекращению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вплоть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принудительном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отзыве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продукции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товаров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представляющей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опасность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жизни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здоровья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людей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окружающей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запрете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эксплуатации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зданий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строений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сооружений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оборудования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транспортных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подобных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любым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доступным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способом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способах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предотвращения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что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владеющих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пользующихся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эксплуатация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зданий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строений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сооружений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оборудования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транспортных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подобных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производимые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реализуемые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товары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выполняемые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оказываемые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услуги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представляют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непосредственную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угрозу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Срок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нескольких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расположенных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близости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друг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друга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превышать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один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рабочий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день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70.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обследования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требуется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Глава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4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взаимодействием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71.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должностных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встречи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телефонные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переговоры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между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запрос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материалов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присутствие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присутствия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общедоступных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72.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принимается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-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указываются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дата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время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выпуска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кем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5) </w:t>
      </w:r>
      <w:r w:rsidRPr="00DF2366">
        <w:rPr>
          <w:rFonts w:ascii="Liberation Serif" w:eastAsia="Calibri" w:hAnsi="Liberation Serif" w:cs="Calibri"/>
          <w:sz w:val="28"/>
          <w:szCs w:val="28"/>
        </w:rPr>
        <w:t>вид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6) </w:t>
      </w:r>
      <w:r w:rsidRPr="00DF2366">
        <w:rPr>
          <w:rFonts w:ascii="Liberation Serif" w:eastAsia="Calibri" w:hAnsi="Liberation Serif" w:cs="Calibri"/>
          <w:sz w:val="28"/>
          <w:szCs w:val="28"/>
        </w:rPr>
        <w:t>фамилии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имена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отчества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должности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группы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уполномоченного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уполномоченных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привлекаемых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специалистов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экспертов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наименование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экспертной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привлекаемой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7)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8) </w:t>
      </w:r>
      <w:r w:rsidRPr="00DF2366">
        <w:rPr>
          <w:rFonts w:ascii="Liberation Serif" w:eastAsia="Calibri" w:hAnsi="Liberation Serif" w:cs="Calibri"/>
          <w:sz w:val="28"/>
          <w:szCs w:val="28"/>
        </w:rPr>
        <w:t>адрес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адрес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нахождения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(</w:t>
      </w:r>
      <w:proofErr w:type="spellStart"/>
      <w:r w:rsidRPr="00DF2366">
        <w:rPr>
          <w:rFonts w:ascii="Liberation Serif" w:eastAsia="Calibri" w:hAnsi="Liberation Serif" w:cs="Calibri"/>
          <w:sz w:val="28"/>
          <w:szCs w:val="28"/>
        </w:rPr>
        <w:t>ов</w:t>
      </w:r>
      <w:proofErr w:type="spellEnd"/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(</w:t>
      </w:r>
      <w:proofErr w:type="spellStart"/>
      <w:r w:rsidRPr="00DF2366">
        <w:rPr>
          <w:rFonts w:ascii="Liberation Serif" w:eastAsia="Calibri" w:hAnsi="Liberation Serif" w:cs="Calibri"/>
          <w:sz w:val="28"/>
          <w:szCs w:val="28"/>
        </w:rPr>
        <w:t>ых</w:t>
      </w:r>
      <w:proofErr w:type="spellEnd"/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9) </w:t>
      </w:r>
      <w:r w:rsidRPr="00DF2366">
        <w:rPr>
          <w:rFonts w:ascii="Liberation Serif" w:eastAsia="Calibri" w:hAnsi="Liberation Serif" w:cs="Calibri"/>
          <w:sz w:val="28"/>
          <w:szCs w:val="28"/>
        </w:rPr>
        <w:t>фамилия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имя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отчество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наименование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адрес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филиалов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представительств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обособленных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структурных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подразделений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ответственных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10) </w:t>
      </w:r>
      <w:r w:rsidRPr="00DF2366">
        <w:rPr>
          <w:rFonts w:ascii="Liberation Serif" w:eastAsia="Calibri" w:hAnsi="Liberation Serif" w:cs="Calibri"/>
          <w:sz w:val="28"/>
          <w:szCs w:val="28"/>
        </w:rPr>
        <w:t>вид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11)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11)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предмет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12) </w:t>
      </w:r>
      <w:r w:rsidRPr="00DF2366">
        <w:rPr>
          <w:rFonts w:ascii="Liberation Serif" w:eastAsia="Calibri" w:hAnsi="Liberation Serif" w:cs="Calibri"/>
          <w:sz w:val="28"/>
          <w:szCs w:val="28"/>
        </w:rPr>
        <w:t>дата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непосредственного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взаимодействия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13) </w:t>
      </w:r>
      <w:r w:rsidRPr="00DF2366">
        <w:rPr>
          <w:rFonts w:ascii="Liberation Serif" w:eastAsia="Calibri" w:hAnsi="Liberation Serif" w:cs="Calibri"/>
          <w:sz w:val="28"/>
          <w:szCs w:val="28"/>
        </w:rPr>
        <w:t>перечень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гражданином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организацией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необходимо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целях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соблюдения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14) </w:t>
      </w:r>
      <w:r w:rsidRPr="00DF2366">
        <w:rPr>
          <w:rFonts w:ascii="Liberation Serif" w:eastAsia="Calibri" w:hAnsi="Liberation Serif" w:cs="Calibri"/>
          <w:sz w:val="28"/>
          <w:szCs w:val="28"/>
        </w:rPr>
        <w:t>иные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виде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73.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используемые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оформляются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утвержденной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исполнительной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осуществляющим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функции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выработке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политики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нормативно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правовому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регулированию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области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Иные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вопросы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оформления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регулируются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248 - </w:t>
      </w:r>
      <w:r w:rsidRPr="00DF2366">
        <w:rPr>
          <w:rFonts w:ascii="Liberation Serif" w:eastAsia="Calibri" w:hAnsi="Liberation Serif" w:cs="Calibri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74.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быть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начато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внесения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реестр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формирования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неработоспособности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реестра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зафиксированных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оператором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реестра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75.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подлежат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учетом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внутренних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правил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режима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они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создают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непреодолимого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препятствия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76.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отражаются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составляемых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привлекаемыми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77.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фиксации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привлекаемыми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доказательств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могут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использоваться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фотосъемка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аудио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видеозапись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способы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фиксации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доказательств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78.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представителю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числе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группы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предъявляются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служебное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удостоверение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заверенная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печатью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бумажная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копия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форме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электронного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подписанного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квалифицированной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электронной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подписью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сообщается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учетный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номер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реестре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79.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оказалось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отсутствием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нахождения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),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фактическим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неосуществлением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связи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иными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бездействием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повлекшими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невозможность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завершения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составляет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информирует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путем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акта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путем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почтового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либо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электронному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адресу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контролирующего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этом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вправе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любое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время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завершения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lastRenderedPageBreak/>
        <w:t>Типовая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форма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акта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утверждается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нормативным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правовым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актом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Администрации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городского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округа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Сухой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  <w:shd w:val="clear" w:color="auto" w:fill="FFFFFF"/>
        </w:rPr>
        <w:t>Лог</w:t>
      </w:r>
      <w:r w:rsidRPr="00DF2366"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80.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пункте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0705DC" w:rsidRPr="000705DC">
        <w:rPr>
          <w:rFonts w:ascii="Liberation Serif" w:eastAsia="Liberation Serif" w:hAnsi="Liberation Serif" w:cs="Liberation Serif"/>
          <w:sz w:val="28"/>
          <w:szCs w:val="28"/>
        </w:rPr>
        <w:t>51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вправе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отношении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такого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предварительного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уведомления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согласования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органами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прокуратуры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81.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рамках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совершаются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более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10 </w:t>
      </w:r>
      <w:r w:rsidRPr="00DF2366">
        <w:rPr>
          <w:rFonts w:ascii="Liberation Serif" w:eastAsia="Calibri" w:hAnsi="Liberation Serif" w:cs="Calibri"/>
          <w:sz w:val="28"/>
          <w:szCs w:val="28"/>
        </w:rPr>
        <w:t>рабочих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дней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 xml:space="preserve">Раздел 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V.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Результаты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принимаемые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по результатам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мероприятий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Глава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1 </w:t>
      </w:r>
      <w:r w:rsidRPr="00DF2366">
        <w:rPr>
          <w:rFonts w:ascii="Liberation Serif" w:eastAsia="Calibri" w:hAnsi="Liberation Serif" w:cs="Calibri"/>
          <w:sz w:val="28"/>
          <w:szCs w:val="28"/>
        </w:rPr>
        <w:t>Оформление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82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относятся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оценка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соблюдения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создание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условий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предупреждения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прекращения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восстановление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направление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вопроса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привлечении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ответственности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применение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0705DC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рганом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0705DC">
        <w:rPr>
          <w:rFonts w:ascii="Liberation Serif" w:eastAsia="Calibri" w:hAnsi="Liberation Serif" w:cs="Calibri"/>
          <w:color w:val="000000"/>
          <w:sz w:val="28"/>
          <w:szCs w:val="28"/>
        </w:rPr>
        <w:t>Главой 2 настоящего</w:t>
      </w:r>
      <w:r w:rsidRPr="00DF2366">
        <w:rPr>
          <w:rFonts w:ascii="Liberation Serif" w:eastAsia="Liberation Serif" w:hAnsi="Liberation Serif" w:cs="Liberation Serif"/>
          <w:color w:val="FF0000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83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окончании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предусматривающего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взаимодействие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составляется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далее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–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).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указывается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какое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именно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каким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нормативным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правовым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структурной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единицей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устранения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окончания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предусматривающего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взаимодействие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указывается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устранения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материалы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являющиеся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доказательствами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быть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приобщены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84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Оформление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производится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день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окончания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85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которого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было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согласовано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Сухоложского</w:t>
      </w:r>
      <w:proofErr w:type="gramEnd"/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прокуратурой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направляется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органы прокуратуры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посредством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Единого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реестра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непосредственно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оформления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86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знакомится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содержанием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месте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документарной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документарной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направляется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контролируемому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87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подписывает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способом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которым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изготовлен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данный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отказе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невозможности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подписания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представителем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итогам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делается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соответствующая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отметка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88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несогласия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фактами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выводами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предложениями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изложенными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вправе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обжаловать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судебном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порядке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89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должностное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1)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выдать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оформления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акта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контролируемому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обязательное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выполнения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предписание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указанием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разумных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сроков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устранения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также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других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предотвращению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2)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незамедлительно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принять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недопущению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прекращению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вплоть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суд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запрете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использования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объектов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организаций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любым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доступным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способом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угрозы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способах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предотвращения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что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деятельность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владеющих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пользующихся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объектом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использование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зданий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строений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сооружений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представляют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непосредственную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угрозу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что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3)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ходе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признаков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административного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правонарушения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направить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соответствующую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принять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привлечению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виновных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ответственности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4)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принять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устранением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предупреждению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предотвращению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возможного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неисполнении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сроки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принять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вплоть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суд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принудительном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такая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предусмотрена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законодательством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5)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рассмотреть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вопрос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выдаче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рекомендаций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соблюдению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направленных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профилактику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 </w:t>
      </w:r>
    </w:p>
    <w:p w:rsidR="00AF5B6A" w:rsidRPr="00DF2366" w:rsidRDefault="00DF2366" w:rsidP="00DF2366">
      <w:pPr>
        <w:tabs>
          <w:tab w:val="left" w:pos="118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90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ab/>
        <w:t>Документы, используемые при проведении контрольных мероприятий, оформляются по форме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  <w:r w:rsid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Иные вопросы оформления результатов контрольного мероприятия регулируются Законом № 248 - ФЗ.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0705DC">
        <w:rPr>
          <w:rFonts w:ascii="Liberation Serif" w:eastAsia="Calibri" w:hAnsi="Liberation Serif" w:cs="Calibri"/>
          <w:sz w:val="28"/>
          <w:szCs w:val="28"/>
        </w:rPr>
        <w:t>Глава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2 </w:t>
      </w:r>
      <w:r w:rsidRPr="000705DC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решений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по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0705D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705DC">
        <w:rPr>
          <w:rFonts w:ascii="Liberation Serif" w:eastAsia="Calibri" w:hAnsi="Liberation Serif" w:cs="Calibri"/>
          <w:sz w:val="28"/>
          <w:szCs w:val="28"/>
        </w:rPr>
        <w:t>мероприятий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91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предписаний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иных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осуществляет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92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ходатайству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уполномоченного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жалоб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действия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бездействие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должностных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вправе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внести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изменения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сторону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улучшения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93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рассматриваются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следующие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вопросы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связанные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: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разъяснении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способа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порядка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2)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отсрочке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обстоятельств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вследствие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может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отсрочить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чем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принимается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соответствующее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3)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приостановлении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возобновлении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ранее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приостановленного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4)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прекращении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94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Вопросы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пункте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93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рассматриваются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руководителем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ходатайству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инспектора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течение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десяти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дней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дня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поступления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ходатайства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направления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95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информируется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месте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времени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вопросов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пункте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93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Неявка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без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уважительной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препятствием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соответствующих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вопросов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96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результатам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рассмотрения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вопросов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связанных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путем направления по почте либо на адрес электронной почты.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97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истечении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которых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lastRenderedPageBreak/>
        <w:t>установлено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документы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представлены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основании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невозможно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сделать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вывод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оценивает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путем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одного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пунктом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55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настоящего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проводится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оценка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принятого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итогам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допускается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выездной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проверки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>9</w:t>
      </w:r>
      <w:r w:rsidRPr="00DF2366">
        <w:rPr>
          <w:rFonts w:ascii="Liberation Serif" w:eastAsia="Calibri" w:hAnsi="Liberation Serif" w:cs="Calibri"/>
          <w:sz w:val="28"/>
          <w:szCs w:val="28"/>
        </w:rPr>
        <w:t>8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итогам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предусмотренных настоящим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Положением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будет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что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ненадлежащим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образом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sz w:val="28"/>
          <w:szCs w:val="28"/>
        </w:rPr>
        <w:t>он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вновь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выдает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контролируемому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лицу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выявленных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разумных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устранения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проведении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предотвращению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указанием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новых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сроков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неисполнении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установленные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сроки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принимает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меры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его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вплоть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суд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требованием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принудительном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предписания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>9</w:t>
      </w:r>
      <w:r w:rsidRPr="00DF2366">
        <w:rPr>
          <w:rFonts w:ascii="Liberation Serif" w:eastAsia="Calibri" w:hAnsi="Liberation Serif" w:cs="Calibri"/>
          <w:sz w:val="28"/>
          <w:szCs w:val="28"/>
        </w:rPr>
        <w:t>9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Pr="00DF2366">
        <w:rPr>
          <w:rFonts w:ascii="Liberation Serif" w:eastAsia="Calibri" w:hAnsi="Liberation Serif" w:cs="Calibri"/>
          <w:sz w:val="28"/>
          <w:szCs w:val="28"/>
        </w:rPr>
        <w:t>Информация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исполнении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решения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полном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объеме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вносится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единый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реестр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sz w:val="28"/>
          <w:szCs w:val="28"/>
        </w:rPr>
        <w:t>контрольных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sz w:val="28"/>
          <w:szCs w:val="28"/>
        </w:rPr>
        <w:t>надзорных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sz w:val="28"/>
          <w:szCs w:val="28"/>
        </w:rPr>
        <w:t>мероприятий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AF5B6A" w:rsidRPr="00DF2366" w:rsidRDefault="00AF5B6A" w:rsidP="00DF2366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VI.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Обжалование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решений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действий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бездействия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должностных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контроля</w:t>
      </w:r>
    </w:p>
    <w:p w:rsidR="00AF5B6A" w:rsidRPr="00DF2366" w:rsidRDefault="00DF2366" w:rsidP="00D95608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100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. 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>Правом на обжалование решений органа муниципального контроля, действий (бездействия) его должностных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hAnsi="Liberation Serif"/>
          <w:sz w:val="28"/>
          <w:szCs w:val="28"/>
        </w:rPr>
        <w:t>1) решения об отнесении объектов контроля к категориям риска;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hAnsi="Liberation Serif"/>
          <w:sz w:val="28"/>
          <w:szCs w:val="28"/>
        </w:rPr>
        <w:t>2) решения о включении контрольных мероприятий в план проведения плановых контрольных мероприятий;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hAnsi="Liberation Serif"/>
          <w:sz w:val="28"/>
          <w:szCs w:val="28"/>
        </w:rPr>
        <w:t>3) решения, принятые по результатам контрольных мероприятий, в том числе сроков исполнения этих решений;</w:t>
      </w:r>
    </w:p>
    <w:p w:rsidR="00AF5B6A" w:rsidRPr="00DF2366" w:rsidRDefault="00DF2366" w:rsidP="00DF23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hAnsi="Liberation Serif"/>
          <w:sz w:val="28"/>
          <w:szCs w:val="28"/>
        </w:rPr>
        <w:t>4) иные решения органа муниципального контроля, действия (бездействия) его должностных лиц.</w:t>
      </w:r>
    </w:p>
    <w:p w:rsidR="00AF5B6A" w:rsidRPr="00DF2366" w:rsidRDefault="00DF2366" w:rsidP="00DF23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101. Досудебный порядок подачи жалоб при осуществлении муниципального контроля в сфере </w:t>
      </w:r>
      <w:r w:rsidR="009939DA">
        <w:rPr>
          <w:rFonts w:ascii="Liberation Serif" w:eastAsia="Liberation Serif" w:hAnsi="Liberation Serif" w:cs="Liberation Serif"/>
          <w:sz w:val="28"/>
          <w:szCs w:val="28"/>
        </w:rPr>
        <w:t>жилищного контроля</w:t>
      </w:r>
      <w:r w:rsidRPr="00DF2366">
        <w:rPr>
          <w:rFonts w:ascii="Liberation Serif" w:eastAsia="Liberation Serif" w:hAnsi="Liberation Serif" w:cs="Liberation Serif"/>
          <w:sz w:val="28"/>
          <w:szCs w:val="28"/>
        </w:rPr>
        <w:t xml:space="preserve"> не применяется</w:t>
      </w:r>
      <w:r w:rsidRPr="00DF2366">
        <w:rPr>
          <w:rFonts w:ascii="Liberation Serif" w:hAnsi="Liberation Serif"/>
          <w:sz w:val="28"/>
          <w:szCs w:val="28"/>
        </w:rPr>
        <w:t>.</w:t>
      </w:r>
    </w:p>
    <w:p w:rsidR="00AF5B6A" w:rsidRPr="00DF2366" w:rsidRDefault="00AF5B6A" w:rsidP="00DF2366">
      <w:pPr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VI.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Оценка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результативности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деятельности</w:t>
      </w:r>
    </w:p>
    <w:p w:rsidR="00AF5B6A" w:rsidRPr="00DF2366" w:rsidRDefault="00DF2366" w:rsidP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Органа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b/>
          <w:color w:val="000000"/>
          <w:sz w:val="28"/>
          <w:szCs w:val="28"/>
        </w:rPr>
        <w:t>контроля</w:t>
      </w:r>
    </w:p>
    <w:p w:rsidR="00AF5B6A" w:rsidRPr="00DF2366" w:rsidRDefault="00AF5B6A" w:rsidP="00DF2366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102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Оценка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результативности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основе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системы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показателей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результативности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эффективности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которую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входят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1)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ключевые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2)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индикативные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103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Ключевые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целевые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значения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индикативные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утверждаются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Думы</w:t>
      </w:r>
      <w:r w:rsid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D95608" w:rsidRDefault="00DF2366" w:rsidP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104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Подготовку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ежегодного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доклада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учетом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Федеральным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248-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осуществляет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контрольный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AF5B6A" w:rsidRPr="00DF2366" w:rsidRDefault="00DF2366" w:rsidP="00D95608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105.</w:t>
      </w:r>
      <w:r w:rsidRPr="00DF2366">
        <w:rPr>
          <w:rFonts w:ascii="Liberation Serif" w:hAnsi="Liberation Serif"/>
          <w:sz w:val="28"/>
          <w:szCs w:val="28"/>
          <w:shd w:val="clear" w:color="auto" w:fill="FFFFFF"/>
        </w:rPr>
        <w:t>Организация подготовки доклада возлагается на орган Администрации, уполномоченный в сфере муниципального жилищного контроля</w:t>
      </w:r>
      <w:r w:rsidR="00D95608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EB5ADA" w:rsidRDefault="00EB5ADA">
      <w:pPr>
        <w:jc w:val="right"/>
        <w:rPr>
          <w:rFonts w:ascii="Liberation Serif" w:eastAsia="Calibri" w:hAnsi="Liberation Serif" w:cs="Calibri"/>
          <w:color w:val="000000"/>
          <w:sz w:val="28"/>
          <w:szCs w:val="28"/>
        </w:rPr>
      </w:pPr>
    </w:p>
    <w:p w:rsidR="00AF5B6A" w:rsidRPr="00DF2366" w:rsidRDefault="00DF2366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Утверждены</w:t>
      </w:r>
    </w:p>
    <w:p w:rsidR="00AF5B6A" w:rsidRPr="00DF2366" w:rsidRDefault="00DF2366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Думы</w:t>
      </w:r>
    </w:p>
    <w:p w:rsidR="00AF5B6A" w:rsidRPr="00DF2366" w:rsidRDefault="00DF2366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</w:p>
    <w:p w:rsidR="00AF5B6A" w:rsidRPr="00DF2366" w:rsidRDefault="00DF2366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___________________</w:t>
      </w:r>
    </w:p>
    <w:p w:rsidR="00AF5B6A" w:rsidRDefault="00DF2366" w:rsidP="003F1058">
      <w:pPr>
        <w:ind w:left="538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______ 2021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___</w:t>
      </w:r>
    </w:p>
    <w:p w:rsidR="003F1058" w:rsidRPr="00DF2366" w:rsidRDefault="003F1058" w:rsidP="003F1058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Приложение №1 к Положению о муниципальном жилищном контроле на территории городского округа Сухой Лог</w:t>
      </w:r>
    </w:p>
    <w:p w:rsidR="00AF5B6A" w:rsidRPr="00DF2366" w:rsidRDefault="00AF5B6A">
      <w:pPr>
        <w:jc w:val="right"/>
        <w:rPr>
          <w:rFonts w:ascii="Liberation Serif" w:hAnsi="Liberation Serif"/>
          <w:sz w:val="28"/>
          <w:szCs w:val="28"/>
        </w:rPr>
      </w:pPr>
    </w:p>
    <w:p w:rsidR="00AF5B6A" w:rsidRPr="00DF2366" w:rsidRDefault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Ключевые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</w:p>
    <w:p w:rsidR="00AF5B6A" w:rsidRPr="00DF2366" w:rsidRDefault="00DF2366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proofErr w:type="gramEnd"/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целевые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значения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индикативные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</w:p>
    <w:p w:rsidR="00AF5B6A" w:rsidRPr="00DF2366" w:rsidRDefault="00AF5B6A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95608" w:rsidRDefault="00DF2366" w:rsidP="00D95608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Ключевые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proofErr w:type="gramEnd"/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их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целевые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95608">
        <w:rPr>
          <w:rFonts w:ascii="Liberation Serif" w:eastAsia="Calibri" w:hAnsi="Liberation Serif" w:cs="Calibri"/>
          <w:color w:val="000000"/>
          <w:sz w:val="28"/>
          <w:szCs w:val="28"/>
        </w:rPr>
        <w:t>значения</w:t>
      </w:r>
      <w:r w:rsidRPr="00D95608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:rsidR="00AF5B6A" w:rsidRPr="00DF2366" w:rsidRDefault="00AF5B6A">
      <w:pPr>
        <w:ind w:left="960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412"/>
      </w:tblGrid>
      <w:tr w:rsidR="00AF5B6A" w:rsidRPr="003F1058" w:rsidTr="00D9560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Ключевые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показатели</w:t>
            </w:r>
          </w:p>
          <w:p w:rsidR="00AF5B6A" w:rsidRPr="003F1058" w:rsidRDefault="00AF5B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Целевые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значения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(%)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Доля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устраненных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нарушений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обязательных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требований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от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числа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выявленных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нарушений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обязательных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требований</w:t>
            </w:r>
          </w:p>
          <w:p w:rsidR="00AF5B6A" w:rsidRPr="003F1058" w:rsidRDefault="00AF5B6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80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Доля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обоснованных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жалоб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действия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(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бездействие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)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органа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(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или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)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его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должностных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лиц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проведении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мероприятий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от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общего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количества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поступивших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жалоб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</w:tr>
    </w:tbl>
    <w:p w:rsidR="00AF5B6A" w:rsidRPr="00DF2366" w:rsidRDefault="00AF5B6A">
      <w:pPr>
        <w:ind w:left="960"/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DF2366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2.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Индикативные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показатели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proofErr w:type="gramEnd"/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446"/>
      </w:tblGrid>
      <w:tr w:rsidR="00AF5B6A" w:rsidRPr="003F1058" w:rsidTr="00D9560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Показатель</w:t>
            </w:r>
          </w:p>
          <w:p w:rsidR="00AF5B6A" w:rsidRPr="003F1058" w:rsidRDefault="00AF5B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</w:p>
          <w:p w:rsidR="00AF5B6A" w:rsidRPr="003F1058" w:rsidRDefault="00AF5B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обращений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граждан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организаций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нарушении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обязательных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требований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поступивших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муниципального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контроля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проведенных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органом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муниципального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внеплановых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мероприятий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принятых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органами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прокуратуры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решений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согласовании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проведения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органом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муниципального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внепланового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мероприятия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выявленных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органом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муниципального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нарушений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обязательных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требований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устраненных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нарушений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обязательных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требований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поступивших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возражений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отношении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акта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мероприятия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AF5B6A" w:rsidRPr="003F1058" w:rsidTr="00D95608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Количество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выданных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органом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муниципального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контроля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предписаний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устранении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нарушений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обязательных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DF236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требований</w:t>
            </w: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AF5B6A" w:rsidRPr="003F1058" w:rsidRDefault="00AF5B6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B6A" w:rsidRPr="003F1058" w:rsidRDefault="00DF23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F236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</w:tr>
    </w:tbl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D95608" w:rsidRPr="00DF2366" w:rsidRDefault="00D95608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Утвержден</w:t>
      </w:r>
    </w:p>
    <w:p w:rsidR="00D95608" w:rsidRPr="00DF2366" w:rsidRDefault="00D95608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Решением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Думы</w:t>
      </w:r>
    </w:p>
    <w:p w:rsidR="00D95608" w:rsidRPr="00DF2366" w:rsidRDefault="00D95608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</w:p>
    <w:p w:rsidR="00D95608" w:rsidRPr="00DF2366" w:rsidRDefault="00D95608" w:rsidP="003F1058">
      <w:pPr>
        <w:ind w:left="5387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___________________</w:t>
      </w:r>
    </w:p>
    <w:p w:rsidR="00D95608" w:rsidRDefault="00D95608" w:rsidP="003F1058">
      <w:pPr>
        <w:ind w:left="538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______ 2021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___</w:t>
      </w:r>
    </w:p>
    <w:p w:rsidR="003F1058" w:rsidRPr="00DF2366" w:rsidRDefault="003F1058" w:rsidP="003F1058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Приложение №2 к Положению о муниципальном жилищном контроле на территории городского округа Сухой Лог</w:t>
      </w:r>
    </w:p>
    <w:p w:rsidR="003F1058" w:rsidRPr="00DF2366" w:rsidRDefault="003F1058" w:rsidP="00D95608">
      <w:pPr>
        <w:jc w:val="right"/>
        <w:rPr>
          <w:rFonts w:ascii="Liberation Serif" w:hAnsi="Liberation Serif"/>
          <w:sz w:val="28"/>
          <w:szCs w:val="28"/>
        </w:rPr>
      </w:pPr>
    </w:p>
    <w:p w:rsidR="00D95608" w:rsidRPr="00DF2366" w:rsidRDefault="00D95608" w:rsidP="00D95608">
      <w:pPr>
        <w:jc w:val="right"/>
        <w:rPr>
          <w:rFonts w:ascii="Liberation Serif" w:hAnsi="Liberation Serif"/>
          <w:sz w:val="28"/>
          <w:szCs w:val="28"/>
        </w:rPr>
      </w:pPr>
    </w:p>
    <w:p w:rsidR="00D95608" w:rsidRPr="00DF2366" w:rsidRDefault="00D95608" w:rsidP="00D95608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Перечень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риска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</w:p>
    <w:p w:rsidR="00D95608" w:rsidRPr="00DF2366" w:rsidRDefault="00D95608" w:rsidP="00D95608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 осуществлении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</w:p>
    <w:p w:rsidR="00D95608" w:rsidRPr="00DF2366" w:rsidRDefault="00D95608" w:rsidP="00D95608">
      <w:pPr>
        <w:jc w:val="center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территории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</w:p>
    <w:p w:rsidR="00D95608" w:rsidRPr="00DF2366" w:rsidRDefault="00D95608" w:rsidP="00D95608">
      <w:pPr>
        <w:rPr>
          <w:rFonts w:ascii="Liberation Serif" w:hAnsi="Liberation Serif"/>
          <w:sz w:val="28"/>
          <w:szCs w:val="28"/>
        </w:rPr>
      </w:pPr>
    </w:p>
    <w:p w:rsidR="003F1058" w:rsidRDefault="00D95608" w:rsidP="003F105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1.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Поступление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Администрацию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являющихся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собственниками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граждан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являющихся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пользователями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местного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самоуправления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массовой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наличии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хотя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бы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одного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отклонения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следующих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:</w:t>
      </w:r>
    </w:p>
    <w:p w:rsidR="003F1058" w:rsidRDefault="003F1058" w:rsidP="003F105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а)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порядку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осуществления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перевода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жилого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помещения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нежилое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помещение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нежилого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помещения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жилое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многоквартирном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95608"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доме</w:t>
      </w:r>
      <w:r w:rsidR="00D95608"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3F1058" w:rsidRDefault="00D95608" w:rsidP="003F1058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порядку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перепланировки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переустройства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3F1058" w:rsidRDefault="00D95608" w:rsidP="003F1058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предоставлению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коммунальных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услуг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собственникам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пользователям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3F1058" w:rsidRDefault="00D95608" w:rsidP="003F1058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-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доступности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инвалидов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домах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3F1058" w:rsidRDefault="00D95608" w:rsidP="003F1058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деятельности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юридических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осуществляющих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управление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многоквартирными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части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осуществления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аварийно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-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диспетчерского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обслуживания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;</w:t>
      </w:r>
    </w:p>
    <w:p w:rsidR="003F1058" w:rsidRDefault="00D95608" w:rsidP="003F1058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-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обеспечению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безопасности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использовании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содержании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внутридомового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внутриквартирного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газового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оборудования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D95608" w:rsidRPr="00DF2366" w:rsidRDefault="00D95608" w:rsidP="003F1058">
      <w:pPr>
        <w:tabs>
          <w:tab w:val="left" w:pos="567"/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Наличие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данного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свидетельствует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непосредственной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угрозе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причинения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вреда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ущерба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охраняемым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ценностям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является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внепланового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незамедлительно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частью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12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статьи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66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31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июля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2020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248-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»</w:t>
      </w:r>
      <w:r w:rsidR="003F1058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D95608" w:rsidRPr="00DF2366" w:rsidRDefault="00D95608" w:rsidP="00D95608">
      <w:pPr>
        <w:jc w:val="both"/>
        <w:rPr>
          <w:rFonts w:ascii="Liberation Serif" w:hAnsi="Liberation Serif"/>
          <w:sz w:val="28"/>
          <w:szCs w:val="28"/>
        </w:rPr>
      </w:pP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  2.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Поступление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Администрацию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городского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округа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Сухой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Лог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организации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являющихся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собственниками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гражданина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являющегося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пользователем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помещения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многоквартирном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доме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власти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местного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самоуправления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средств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массовой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фактах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установленных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частью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статьи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20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Жилищного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кодекса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исключением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указанных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пункте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настоящих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типовых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индикаторов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послуживших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основанием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проведения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внепланового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мероприятия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частью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12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статьи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66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закона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от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31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июля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2020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248-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ФЗ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«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государственном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надзоре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Российской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Федерации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»,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случае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если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течение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года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поступления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данного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обращения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информации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контролируемому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лицу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Органом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муниципального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контроля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объявлялись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предостережения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недопустимости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нарушения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аналогичных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обязательных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DF2366">
        <w:rPr>
          <w:rFonts w:ascii="Liberation Serif" w:eastAsia="Calibri" w:hAnsi="Liberation Serif" w:cs="Calibri"/>
          <w:color w:val="000000"/>
          <w:sz w:val="28"/>
          <w:szCs w:val="28"/>
        </w:rPr>
        <w:t>требований</w:t>
      </w:r>
      <w:r w:rsidRPr="00DF2366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D95608" w:rsidRPr="00DF2366" w:rsidRDefault="00D95608" w:rsidP="00D95608">
      <w:pPr>
        <w:jc w:val="both"/>
        <w:rPr>
          <w:rFonts w:ascii="Liberation Serif" w:hAnsi="Liberation Serif"/>
          <w:sz w:val="28"/>
          <w:szCs w:val="28"/>
        </w:rPr>
      </w:pPr>
    </w:p>
    <w:p w:rsidR="00D95608" w:rsidRPr="00DF2366" w:rsidRDefault="00D95608" w:rsidP="00D95608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center"/>
        <w:rPr>
          <w:rFonts w:ascii="Liberation Serif" w:hAnsi="Liberation Serif"/>
          <w:sz w:val="28"/>
          <w:szCs w:val="28"/>
        </w:rPr>
      </w:pPr>
    </w:p>
    <w:p w:rsidR="00AF5B6A" w:rsidRPr="00DF2366" w:rsidRDefault="00AF5B6A">
      <w:pPr>
        <w:jc w:val="both"/>
        <w:rPr>
          <w:rFonts w:ascii="Liberation Serif" w:hAnsi="Liberation Serif"/>
          <w:sz w:val="28"/>
          <w:szCs w:val="28"/>
        </w:rPr>
      </w:pPr>
    </w:p>
    <w:sectPr w:rsidR="00AF5B6A" w:rsidRPr="00DF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F7D"/>
    <w:multiLevelType w:val="multilevel"/>
    <w:tmpl w:val="3A44A91C"/>
    <w:lvl w:ilvl="0">
      <w:numFmt w:val="bullet"/>
      <w:lvlText w:val="•"/>
      <w:lvlJc w:val="left"/>
      <w:pPr>
        <w:ind w:left="177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3CC4406"/>
    <w:multiLevelType w:val="hybridMultilevel"/>
    <w:tmpl w:val="8048B8D4"/>
    <w:lvl w:ilvl="0" w:tplc="340AD5B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5C9"/>
    <w:multiLevelType w:val="multilevel"/>
    <w:tmpl w:val="9E220400"/>
    <w:lvl w:ilvl="0">
      <w:numFmt w:val="bullet"/>
      <w:lvlText w:val="•"/>
      <w:lvlJc w:val="left"/>
      <w:pPr>
        <w:ind w:left="1759" w:hanging="5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6144FA4"/>
    <w:multiLevelType w:val="hybridMultilevel"/>
    <w:tmpl w:val="0DDE7744"/>
    <w:lvl w:ilvl="0" w:tplc="096A635A">
      <w:start w:val="1"/>
      <w:numFmt w:val="decimal"/>
      <w:lvlText w:val="%1)"/>
      <w:lvlJc w:val="left"/>
      <w:pPr>
        <w:ind w:left="1174" w:hanging="465"/>
      </w:pPr>
      <w:rPr>
        <w:rFonts w:eastAsia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546F8D"/>
    <w:multiLevelType w:val="multilevel"/>
    <w:tmpl w:val="70CC9E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F457695"/>
    <w:multiLevelType w:val="hybridMultilevel"/>
    <w:tmpl w:val="3F924F00"/>
    <w:lvl w:ilvl="0" w:tplc="7AC088D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90F06"/>
    <w:multiLevelType w:val="hybridMultilevel"/>
    <w:tmpl w:val="6FE2AB04"/>
    <w:lvl w:ilvl="0" w:tplc="E12E33CC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B6A"/>
    <w:rsid w:val="000705DC"/>
    <w:rsid w:val="000F54CB"/>
    <w:rsid w:val="003F1058"/>
    <w:rsid w:val="00532128"/>
    <w:rsid w:val="006B6B98"/>
    <w:rsid w:val="009939DA"/>
    <w:rsid w:val="009D5C31"/>
    <w:rsid w:val="00AF5B6A"/>
    <w:rsid w:val="00D95608"/>
    <w:rsid w:val="00DF2366"/>
    <w:rsid w:val="00EB5ADA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8B88-B9F6-4329-8812-9163AF0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66"/>
    <w:pPr>
      <w:ind w:left="720"/>
      <w:contextualSpacing/>
    </w:pPr>
  </w:style>
  <w:style w:type="character" w:styleId="a4">
    <w:name w:val="Hyperlink"/>
    <w:rsid w:val="00DF2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12FBC2A005F4955887360E850CCC07CB77A4A4EC44878B992B2475FF9184C7CBFA38B40FBE9BC1ADEF57E9974D01FC19A47B4E5FA5CB5E011731D615R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64710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consultantplus://offline/ref=C812FBC2A005F4955887360E850CCC07CB77A4A4EC44878B992B2475FF9184C7CBFA38B40FBE9BC1ADEF57E9974D01FC19A47B4E5FA5CB5E011731D615R3I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Анна Михайловна</dc:creator>
  <cp:keywords/>
  <cp:lastModifiedBy>Валерия Сергеевна Силютина</cp:lastModifiedBy>
  <cp:revision>4</cp:revision>
  <dcterms:created xsi:type="dcterms:W3CDTF">2021-08-05T07:50:00Z</dcterms:created>
  <dcterms:modified xsi:type="dcterms:W3CDTF">2021-08-05T07:51:00Z</dcterms:modified>
</cp:coreProperties>
</file>